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9F" w:rsidRPr="00331DC5" w:rsidRDefault="009721A4" w:rsidP="00331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86560" behindDoc="0" locked="0" layoutInCell="1" allowOverlap="1" wp14:anchorId="667C6799" wp14:editId="4D9F3F62">
            <wp:simplePos x="0" y="0"/>
            <wp:positionH relativeFrom="margin">
              <wp:posOffset>22860</wp:posOffset>
            </wp:positionH>
            <wp:positionV relativeFrom="margin">
              <wp:posOffset>26035</wp:posOffset>
            </wp:positionV>
            <wp:extent cx="1859280" cy="1309370"/>
            <wp:effectExtent l="19050" t="19050" r="26670" b="24130"/>
            <wp:wrapSquare wrapText="bothSides"/>
            <wp:docPr id="1" name="Рисунок 1" descr="C:\Users\Toshiba\Desktop\9мая\s-75-ti-letiem-pobed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9мая\s-75-ti-letiem-pobedy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09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9F" w:rsidRPr="00331DC5">
        <w:rPr>
          <w:rFonts w:ascii="Times New Roman" w:hAnsi="Times New Roman" w:cs="Times New Roman"/>
          <w:sz w:val="24"/>
          <w:szCs w:val="24"/>
        </w:rPr>
        <w:t>Вот уже почти семьдесят пять лет</w:t>
      </w:r>
      <w:r w:rsidR="008B058D" w:rsidRPr="00331DC5">
        <w:rPr>
          <w:rFonts w:ascii="Times New Roman" w:hAnsi="Times New Roman" w:cs="Times New Roman"/>
          <w:sz w:val="24"/>
          <w:szCs w:val="24"/>
        </w:rPr>
        <w:t xml:space="preserve"> </w:t>
      </w:r>
      <w:r w:rsidR="0054359F" w:rsidRPr="00331DC5">
        <w:rPr>
          <w:rFonts w:ascii="Times New Roman" w:hAnsi="Times New Roman" w:cs="Times New Roman"/>
          <w:sz w:val="24"/>
          <w:szCs w:val="24"/>
        </w:rPr>
        <w:t>- День Победы является самым светлым, самым радостным и одновременно самым печальным нашим праздником. В этот день народы России и все честные люди на земле склоняют головы в знак памяти павшим и благодарности живым участникам этой войны, своей жизнью, своим потом и кровью, нервами, тяжким солдатским трудом, обеспечившим Великую Победу. Ежегодно мы празднуем Великую Победу, чтим память погибших воинов, восхищаемся героизмом мужчин, женщин, детей военных лет.</w:t>
      </w:r>
    </w:p>
    <w:p w:rsidR="0054359F" w:rsidRPr="00331DC5" w:rsidRDefault="0054359F" w:rsidP="00331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День Победы — важный исторический праздник освобождения мира от фашистского режима. 8 мая 1945года в 22:43 (по местному времени) в Берлине был подписан акт о капитуляции Германии. В это время в СССР уже наступило 9 мая — с утра на городских площадях началось празднование «Великой Победы над германским империализмом». Из всех уголков звучали песни «Катюша», «Смуглянка», «Парень я молодой».</w:t>
      </w:r>
    </w:p>
    <w:p w:rsidR="0054359F" w:rsidRPr="00331DC5" w:rsidRDefault="0054359F" w:rsidP="00331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b/>
          <w:sz w:val="24"/>
          <w:szCs w:val="24"/>
        </w:rPr>
        <w:t>День 9 Мая.</w:t>
      </w:r>
      <w:r w:rsidRPr="00331DC5">
        <w:rPr>
          <w:rFonts w:ascii="Times New Roman" w:hAnsi="Times New Roman" w:cs="Times New Roman"/>
          <w:sz w:val="24"/>
          <w:szCs w:val="24"/>
        </w:rPr>
        <w:t xml:space="preserve"> Для всех нас символизирует могучую силу и несгибаемый дух нашего народа и государства, день поминовения павших, день единения сил добра, день надежды на прочный мир.</w:t>
      </w:r>
    </w:p>
    <w:p w:rsidR="0054359F" w:rsidRPr="00331DC5" w:rsidRDefault="0054359F" w:rsidP="00331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Мы помним о тех, кто шел навстречу смерти в боях, о тех, кто своим героическим трудом в тылу приближал Победу, о тех, кто поднимал страну из руин.</w:t>
      </w:r>
    </w:p>
    <w:p w:rsidR="0054359F" w:rsidRPr="00331DC5" w:rsidRDefault="0054359F" w:rsidP="00331D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DC5">
        <w:rPr>
          <w:rFonts w:ascii="Times New Roman" w:hAnsi="Times New Roman" w:cs="Times New Roman"/>
          <w:b/>
          <w:sz w:val="24"/>
          <w:szCs w:val="24"/>
        </w:rPr>
        <w:t>Это день Великого Подвига.</w:t>
      </w:r>
    </w:p>
    <w:p w:rsidR="0054359F" w:rsidRPr="00331DC5" w:rsidRDefault="0054359F" w:rsidP="00331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Фронтовикам и труженикам тыла — низкий поклон за то, что у нас сегодня есть возможность жить в свободной стране и думать о ее будущем, будущем наших детей.</w:t>
      </w:r>
    </w:p>
    <w:p w:rsidR="0054359F" w:rsidRPr="00331DC5" w:rsidRDefault="0054359F" w:rsidP="00331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Спустя многие годы мы вправе сказать:</w:t>
      </w:r>
    </w:p>
    <w:p w:rsidR="008B058D" w:rsidRPr="00331DC5" w:rsidRDefault="00331DC5" w:rsidP="00331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359F" w:rsidRPr="00331DC5">
        <w:rPr>
          <w:rFonts w:ascii="Times New Roman" w:hAnsi="Times New Roman" w:cs="Times New Roman"/>
          <w:sz w:val="24"/>
          <w:szCs w:val="24"/>
        </w:rPr>
        <w:t xml:space="preserve"> История человечества не знала прежде ни таких великих войн, ни таких великих побед.</w:t>
      </w:r>
      <w:r w:rsidR="008B058D" w:rsidRPr="0033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9F" w:rsidRPr="00331DC5" w:rsidRDefault="008B058D" w:rsidP="00331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Это – день памяти павших. Это – почтение ныне живущим героям. Это – ликование освобожденного народа. Это – вечное напоминание молодым, какой ценой добывалась Великая Победа.</w:t>
      </w:r>
    </w:p>
    <w:p w:rsidR="009721A4" w:rsidRPr="00331DC5" w:rsidRDefault="009721A4" w:rsidP="00331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Сегодня каждый из нас испытывает чувства особой признательности - К защитникам родной земли, тем, кто, не щадя сил и своей жизни, отстоял честь и независимость нашей Родины.</w:t>
      </w:r>
    </w:p>
    <w:p w:rsidR="009721A4" w:rsidRPr="00331DC5" w:rsidRDefault="009721A4" w:rsidP="00331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День Победы дорог нам и потому, что он является частицей личной истории каждой семьи, он навсегда останется в наших душах источником гордости за</w:t>
      </w:r>
      <w:r w:rsidR="0070313A" w:rsidRPr="00331DC5">
        <w:rPr>
          <w:rFonts w:ascii="Times New Roman" w:hAnsi="Times New Roman" w:cs="Times New Roman"/>
          <w:sz w:val="24"/>
          <w:szCs w:val="24"/>
        </w:rPr>
        <w:t xml:space="preserve"> прадедов,</w:t>
      </w:r>
      <w:r w:rsidRPr="00331DC5">
        <w:rPr>
          <w:rFonts w:ascii="Times New Roman" w:hAnsi="Times New Roman" w:cs="Times New Roman"/>
          <w:sz w:val="24"/>
          <w:szCs w:val="24"/>
        </w:rPr>
        <w:t xml:space="preserve"> дедов и отцов-победителей.</w:t>
      </w:r>
    </w:p>
    <w:p w:rsidR="001A1AD6" w:rsidRPr="00331DC5" w:rsidRDefault="00331DC5" w:rsidP="00331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12160" behindDoc="1" locked="0" layoutInCell="1" allowOverlap="1" wp14:anchorId="5C708E04" wp14:editId="65050CA9">
            <wp:simplePos x="0" y="0"/>
            <wp:positionH relativeFrom="margin">
              <wp:posOffset>2026920</wp:posOffset>
            </wp:positionH>
            <wp:positionV relativeFrom="margin">
              <wp:posOffset>6346190</wp:posOffset>
            </wp:positionV>
            <wp:extent cx="2621280" cy="2621280"/>
            <wp:effectExtent l="0" t="0" r="7620" b="762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2" name="Рисунок 2" descr="C:\Users\Toshiba\Desktop\9мая\9may-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9мая\9may-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D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1" locked="0" layoutInCell="1" allowOverlap="1" wp14:anchorId="66B4AFE3" wp14:editId="3CCC8563">
            <wp:simplePos x="0" y="0"/>
            <wp:positionH relativeFrom="column">
              <wp:posOffset>60960</wp:posOffset>
            </wp:positionH>
            <wp:positionV relativeFrom="paragraph">
              <wp:posOffset>1985645</wp:posOffset>
            </wp:positionV>
            <wp:extent cx="1697355" cy="112776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D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6736" behindDoc="0" locked="0" layoutInCell="1" allowOverlap="1" wp14:anchorId="0D25EC5A" wp14:editId="02E8F3D1">
            <wp:simplePos x="0" y="0"/>
            <wp:positionH relativeFrom="margin">
              <wp:posOffset>4911725</wp:posOffset>
            </wp:positionH>
            <wp:positionV relativeFrom="margin">
              <wp:posOffset>6411595</wp:posOffset>
            </wp:positionV>
            <wp:extent cx="1669415" cy="1203960"/>
            <wp:effectExtent l="0" t="0" r="698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D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3DDE5877" wp14:editId="15F4A846">
            <wp:simplePos x="0" y="0"/>
            <wp:positionH relativeFrom="column">
              <wp:posOffset>30480</wp:posOffset>
            </wp:positionH>
            <wp:positionV relativeFrom="paragraph">
              <wp:posOffset>495935</wp:posOffset>
            </wp:positionV>
            <wp:extent cx="172085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281" y="21190"/>
                <wp:lineTo x="212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1A4" w:rsidRPr="00331DC5">
        <w:rPr>
          <w:rFonts w:ascii="Times New Roman" w:hAnsi="Times New Roman" w:cs="Times New Roman"/>
          <w:sz w:val="24"/>
          <w:szCs w:val="24"/>
        </w:rPr>
        <w:t>От всего сердца желаем вам и вашим близким доброго здоровья, счастья, благополучия и праздничного настроения!</w:t>
      </w:r>
      <w:r w:rsidR="009721A4" w:rsidRPr="00331DC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331DC5" w:rsidRDefault="00331DC5" w:rsidP="001A1AD6">
      <w:pPr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65E84425" wp14:editId="1A8B1A8F">
            <wp:simplePos x="0" y="0"/>
            <wp:positionH relativeFrom="margin">
              <wp:posOffset>4938395</wp:posOffset>
            </wp:positionH>
            <wp:positionV relativeFrom="margin">
              <wp:posOffset>7840980</wp:posOffset>
            </wp:positionV>
            <wp:extent cx="1645920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250" y="21246"/>
                <wp:lineTo x="2125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AD6" w:rsidRPr="00331DC5" w:rsidRDefault="00331DC5" w:rsidP="00331D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1DC5">
        <w:rPr>
          <w:rFonts w:ascii="Times New Roman" w:hAnsi="Times New Roman" w:cs="Times New Roman"/>
          <w:i/>
          <w:sz w:val="24"/>
          <w:szCs w:val="24"/>
        </w:rPr>
        <w:t>Заве</w:t>
      </w:r>
      <w:r>
        <w:rPr>
          <w:rFonts w:ascii="Times New Roman" w:hAnsi="Times New Roman" w:cs="Times New Roman"/>
          <w:i/>
          <w:sz w:val="24"/>
          <w:szCs w:val="24"/>
        </w:rPr>
        <w:t>дующая библиотекой Е.Н. Березина</w:t>
      </w:r>
    </w:p>
    <w:sectPr w:rsidR="001A1AD6" w:rsidRPr="00331DC5" w:rsidSect="00331DC5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53" w:rsidRDefault="00C32153" w:rsidP="001A1AD6">
      <w:pPr>
        <w:spacing w:after="0" w:line="240" w:lineRule="auto"/>
      </w:pPr>
      <w:r>
        <w:separator/>
      </w:r>
    </w:p>
  </w:endnote>
  <w:endnote w:type="continuationSeparator" w:id="0">
    <w:p w:rsidR="00C32153" w:rsidRDefault="00C32153" w:rsidP="001A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53" w:rsidRDefault="00C32153" w:rsidP="001A1AD6">
      <w:pPr>
        <w:spacing w:after="0" w:line="240" w:lineRule="auto"/>
      </w:pPr>
      <w:r>
        <w:separator/>
      </w:r>
    </w:p>
  </w:footnote>
  <w:footnote w:type="continuationSeparator" w:id="0">
    <w:p w:rsidR="00C32153" w:rsidRDefault="00C32153" w:rsidP="001A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9F"/>
    <w:rsid w:val="00002175"/>
    <w:rsid w:val="000D6B15"/>
    <w:rsid w:val="001A1AD6"/>
    <w:rsid w:val="00331DC5"/>
    <w:rsid w:val="0054359F"/>
    <w:rsid w:val="0070313A"/>
    <w:rsid w:val="00874D54"/>
    <w:rsid w:val="008B058D"/>
    <w:rsid w:val="009721A4"/>
    <w:rsid w:val="00C3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2462-C3E6-4EAD-AEAF-C2555DFD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AD6"/>
  </w:style>
  <w:style w:type="paragraph" w:styleId="a7">
    <w:name w:val="footer"/>
    <w:basedOn w:val="a"/>
    <w:link w:val="a8"/>
    <w:uiPriority w:val="99"/>
    <w:unhideWhenUsed/>
    <w:rsid w:val="001A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БАЛИЦКИЙ</cp:lastModifiedBy>
  <cp:revision>2</cp:revision>
  <dcterms:created xsi:type="dcterms:W3CDTF">2020-05-05T06:12:00Z</dcterms:created>
  <dcterms:modified xsi:type="dcterms:W3CDTF">2020-05-06T14:24:00Z</dcterms:modified>
</cp:coreProperties>
</file>